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85"/>
        <w:gridCol w:w="1365"/>
        <w:gridCol w:w="1290"/>
        <w:gridCol w:w="1575"/>
        <w:gridCol w:w="1335"/>
        <w:gridCol w:w="3645"/>
        <w:tblGridChange w:id="0">
          <w:tblGrid>
            <w:gridCol w:w="795"/>
            <w:gridCol w:w="4485"/>
            <w:gridCol w:w="1365"/>
            <w:gridCol w:w="1290"/>
            <w:gridCol w:w="1575"/>
            <w:gridCol w:w="1335"/>
            <w:gridCol w:w="36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NYELLEN RAYNANDA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40"/>
        <w:gridCol w:w="1290"/>
        <w:gridCol w:w="1410"/>
        <w:gridCol w:w="1545"/>
        <w:gridCol w:w="1440"/>
        <w:gridCol w:w="3270"/>
        <w:tblGridChange w:id="0">
          <w:tblGrid>
            <w:gridCol w:w="795"/>
            <w:gridCol w:w="4740"/>
            <w:gridCol w:w="1290"/>
            <w:gridCol w:w="1410"/>
            <w:gridCol w:w="1545"/>
            <w:gridCol w:w="1440"/>
            <w:gridCol w:w="32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ITACI ALVES MARINHO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DE AMORIM SANDES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RAHELLEN MIGUELISTA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ZILDA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DÁVILA DE SÁ SIMÃO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TÁLLIA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DE JESUS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MOTA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CRISTINA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AGUILA MESQUITA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ARYANNE FEITOSA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PEDRO DE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JÁDYNA SANTANA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VIEIRA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ADRIANA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CAROLINE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SIVALDO TAVARES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LAIANNE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OLIVEIRA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KELLE MARANHÃO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GRAZIELA CORREA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RAMOS JARDIM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REGO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BARBOSA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LINDOSO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ADRYANA REGINA LEAL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LIANE CRISTINE DOS SANTOS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LINCOLN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UCHOA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ILMA MARIA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REGINA DANIELLE DE SOUSA GUIMARAES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EDUARDO SEVERINO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RODRIGO RIBEIRO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SELBY MYKAEL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SILVA REIS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CARDOSO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ELAINY ZAYRA SANTOS DAS MERCES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EVERLINE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COELHO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ASSUNÇÃO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JOHN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VICTORIA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ALIPIO SILVA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ESTEPHANY CAROLYNE DA SILVA GONÇALO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PALMEIRA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RAVANNELLE UCHÔA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BARBOSA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GUSTAVO DE LIMA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BOGÉA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CASTRO DINIZ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HELIO HENRIQUE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VANAILDE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KLAYVER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DESCLASSIFICADO EM RAZÃO DA AUSÊNCIA NA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MORAIS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URIEL ALYSON CALASSO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VITORINO DE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RAMON DE ARAUJO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RAISSA E SILVA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YOUGOVIC SOARES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MELO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HEMILLY 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QUÉLIDA PERES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B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25"/>
        <w:gridCol w:w="1575"/>
        <w:gridCol w:w="1515"/>
        <w:gridCol w:w="1410"/>
        <w:gridCol w:w="1380"/>
        <w:gridCol w:w="3390"/>
        <w:tblGridChange w:id="0">
          <w:tblGrid>
            <w:gridCol w:w="795"/>
            <w:gridCol w:w="4425"/>
            <w:gridCol w:w="1575"/>
            <w:gridCol w:w="1515"/>
            <w:gridCol w:w="1410"/>
            <w:gridCol w:w="1380"/>
            <w:gridCol w:w="33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SUERLY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DE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CRISTINA CORRÊA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RAQUEL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3C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3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3B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j6AuK9k8CyraK7wQPWn5eNJuXw==">CgMxLjA4AHIhMXZqcEQtamhObVNLM2FEaXNqVVlCMUE4V0VzcHpGd0Fa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2024-02-08T10:04:22-03:00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