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90"/>
        <w:gridCol w:w="8670"/>
        <w:gridCol w:w="1500"/>
        <w:gridCol w:w="1500"/>
        <w:tblGridChange w:id="0">
          <w:tblGrid>
            <w:gridCol w:w="1290"/>
            <w:gridCol w:w="8670"/>
            <w:gridCol w:w="1500"/>
            <w:gridCol w:w="1500"/>
          </w:tblGrid>
        </w:tblGridChange>
      </w:tblGrid>
      <w:tr>
        <w:trPr>
          <w:cantSplit w:val="1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MELO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GOMES ARAUJO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ÂNGELA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MAYARA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VIEIRA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BORNIA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WADERSON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NATHALIASVALE24@GMAIL.COM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GONÇALVES DOS REIS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DEYVILLA CRISTINA LIMA ESPINDOLA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SOUSA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MILLANY MICHELLE PINHEIRO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FILIPE BRAGA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ANDREIA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ARNAUD GUEDES DE PAIVA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DEBORA PINTO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CONCEICAO DE MARIA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COSTA MOURÃO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MENDES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TRINDADE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MARIO REGO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BARROS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WESCLEY PAZ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MELO DE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HELLEN DA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VALMIR ASCENÇÃO FERREIRA CUTRIM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LAIANNE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ARAUJO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CRISTINA PRIVADO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SÔNIA PARAGUAI 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SÁ DA SILVA BASTOS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WESLEY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HAMILTON GABRIEL SIMÕES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PESTANA BARROS BOTTENTUIT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ELENISE EVEN BARROS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HADAD TRINTA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MENDES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 ALMEIDA DE CARVALHO MODEZEISKI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KÁSSIA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SOARES SERRA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LUIZA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KAROLINE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CALDAS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MIRLENE DOS SANTOS FIEL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CAROLINY MARQUES DE OLIVEIRA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ANE CAROLINE VELOSO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CRISTINA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GLEYCY ANNE SOARES SARAIVA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RUBATA BEZERRA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CUNHA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CAMPOS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COELHO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BRAGA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GABRIELLE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JULYANE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RUÂNDELLE CAROLYNE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DELIANE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PINHEIRO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CRISTINA VIANA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FURTADO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HELLEN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MARIA GARCIA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BEZERRA DE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LARYSSA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ISABELLE MENDES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KRYSTYNNE PINHEIRO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ELLEN MELO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VIANA LESSA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LOPES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ANSELMO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SOARES MARTINS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MÉCIA FERNANDES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KRISHNA MELANIA SANTOS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PEREIRA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MARIA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 SOARES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CARLA LISBOA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VEIGA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RODRIGUES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GRACILETE LUZ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JOCIANE ABREU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DE OLIVEIRA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BARTIRA MOREIRA MACHADO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MARYCELLE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DANIELE PANTOJA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RAMOS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DE JESUS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DUTRA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ALZIRA DO CARMO CARVALHO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ADLLA CRISTIMA RIBEIRO MOTA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SOUSA LINHARES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BASTOS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AGUIAR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DAGMA AZEVEDO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CECILIA GARCIA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GERLANDIA RIBEIRO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FERNANDA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TAYANNE NAYARA RAMOS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NAYANNE PENHA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CRISTINNE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SOARES BURGOS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MATEUS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LETICIA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YNGRID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SÂMELLA CONCEIÇÃO VALE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SOUSA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CORREIA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RODRIGUES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MYCHELLE DE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SANTOS DA SILVA.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UIHARA PENHA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LAIANDRE JUSTINIANO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RAMOS POLESE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MANNOELLY KARINNY ROCHA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VIEIRA SCORZZO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VITÓRIA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BRAGA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HAIRLA DAVID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GOMES DA SILVA AROUCHA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BRITO OLIVEIRA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VITORIA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FEITOSA CINTRA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YAISSA LARISSA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DE MACEDO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CÁSSIA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FERNANDA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LETICIA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PASSOS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NATAN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DRIELLY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EXPÓSITO NUNES COE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BEATRIZ COELHO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MACÊDO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MAYNARA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KAROLYNY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TAÍSE DE CÁSSIA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DUTRA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WESLEY ALMEIDA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SANTOS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MACEDO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CRISTINY RIBEIRO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KARINE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FILLIPE MATEUS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CAROLINE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VALERIA VERAS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ARAUJO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KYMYSUACK LEIYHONGE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ZANMRY CHRISTOF CONCEIÇÃO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CRESCENCIO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ALAN SANTOS FREIRE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ARÃO DO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KELLINE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ALICIA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ANTONIO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MIRELLA EINSTEIN FRANÇA AMARAL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JORGILENE DE OLIVEIRA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CLICIA RAQUEL VIEIRA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TAYNÁ DE OLIVEIRA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ROQUE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THAYANE CRISTINA COSTA PACHECO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MARIA ALMEIDA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RODRIGUES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DANIELLE TORRES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STEPHANY LIZARDI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LUYZA KELLEN SANTOS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PINTO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RAINARA RIBEIRO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COSTA MUNIZ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KEMBELI NAINE FONSECA BUÁS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ALENCAR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CRISTINA RIBEIRO MENDES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WALCLECIA CLEAN MELO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LOPES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VIRGINIA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ESTEVES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RAQUEL PEREIRA SANTOS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AURELUCY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JEDIAL DE CASTRO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CLAUDETE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FRANCO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DO NASCIMENTO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TERESA GOMES FURTADO JORDÃO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LIDYANE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ÍRIS COSTA LEITE ATHAYDE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ISAURA DE OLIVEIRA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THAISY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ADELAIDE VIEIRA NAUE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SOUSA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PINTO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WILLYANE DE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KELLY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LOURENA CASTRO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DIAS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JOAQUIM GOVEIA DINIZ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MARTINS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MAYARA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TAVARES FARINHA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JORDÃO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MARIA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FELIPE LOBATO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LÊDA SÁ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ALVES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ASEVÊDO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B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6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6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6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8h0hSQ65ZNBNkgU+EMdUodVwpQ==">AMUW2mULK0BXlTL39ihwlAQR4LKRNRyoI0OlQnOLpz7avc8ryJJIuk3eiBXPsfNyJDQ2OVXQRV1higCA7xHyY9gGh1oerN+O3i6gCziV4pahI9vRjiZiP6c=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2022-09-29T16:02:16-03:00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