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0"/>
        <w:gridCol w:w="8820"/>
        <w:gridCol w:w="1500"/>
        <w:gridCol w:w="1500"/>
        <w:tblGridChange w:id="0">
          <w:tblGrid>
            <w:gridCol w:w="1140"/>
            <w:gridCol w:w="882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MELO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GOMES ARAUJO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ÂNGELA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BEZERRA DE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BORNIA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WADERSON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NATHALIASVALE24@GMAIL.COM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DEYVILLA CRISTINA LIMA ESPINDOLA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MILLANY MICHELLE PINHEIRO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FILIPE BRAGA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ANDREIA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ARNAUD GUEDES DE PAIVA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DEBORA PINTO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CONCEICAO DE MARIA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MENDES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TRINDADE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MARIO REGO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BARROS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WESCLEY PAZ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 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HELLEN DA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VALMIR ASCENÇÃO FERREIRA CUTRIM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CRISTINA PRIVADO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SÔNIA PARAGUAI 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SÁ DA SILVA BASTOS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HAMILTON GABRIEL SIMÕES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PESTANA BARROS BOTTENTUIT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HADAD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MENDES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KÁSSIA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SOARES SERRA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KAROLINE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CALDAS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MIRLENE DOS SANTOS FIEL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CAROLINY MARQUES DE OLIVEIRA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 CAROLINE VELOSO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CRISTINA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GLEYCY ANNE SOARES SARAIVA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RUBATA BEZERRA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CUNHA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CAMPOS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GABRIELLE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JULYANE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DELIANE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PINHEIRO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CRISTINA VIANA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FURTADO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HELLEN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LARYSSA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ISABELLE MENDES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KRYSTYNNE PINHEIRO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ELLEN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VIANA LESSA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LOPES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ANSELMO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MÉCIA FERNANDES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KRISHNA MELANIA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PEREIRA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MARIA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 SOARES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CARLA LISBOA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VEIGA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RODRIGUES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GRACILETE LUZ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JOCIANE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DE OLIVEIRA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BARTIRA MOREIRA MACHADO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MARYCELLE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DANIELE PANTOJA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RAMOS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DE JESUS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DUTRA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ALZIRA DO CARMO CARVALHO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CRISTIMA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SOUSA LINHARES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BASTOS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AGUIAR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CECILIA GARCIA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GERLANDIA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FERNANDA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TAYANNE NAYARA RAMOS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NAYANNE PENHA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CRISTINNE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BURGOS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MATEUS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LETICIA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YNGRID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SÂMELLA CONCEIÇÃO VALE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SOUSA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CORREIA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RODRIGUES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MYCHELLE DE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SANTOS DA SILVA.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UIHARA PENHA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VIEIRA SCORZZO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BRAGA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GOMES DA SILVA AROUCHA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BRITO OLIVEIRA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VITORIA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YAISSA LARISSA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DE MACEDO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CÁSSIA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PASSOS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NATAN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DRIELLY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EXPÓSITO NUNES COE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BEATRIZ COELHO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KAROLYNY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TAÍSE DE CÁSSIA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DUTRA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WESLEY ALMEIDA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MACEDO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CRISTINY RIBEIRO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KARINE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FILLIPE 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CAROLINE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VALERIA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ARAUJO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KYMYSUACK LEIYHONGE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ZANMRY CHRISTOF CONCEIÇÃO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CRESCENCIO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ALAN SANTOS FREIRE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ARÃO DO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KELLINE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EINSTEIN FRANÇA AMARAL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JORGILENE DE OLIVEIRA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CLICIA RAQUEL VIEIRA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TAYNÁ DE OLIVEIRA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DANIELLE TORRES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STEPHANY LIZARDI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LUYZA KELLEN SANTOS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COSTA MUNIZ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KEMBELI NAINE FONSECA BUÁS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CRISTINA RIBEIRO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WALCLECIA CLEAN MELO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LOPES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ESTEVES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RAQUEL PEREIRA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AURELUCY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JEDIAL DE CASTRO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FRANCO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DO NASCIMENTO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TERESA GOMES FURTADO JORDÃO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LIDYANE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ÍRIS COSTA LEITE ATHAYDE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ISAURA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THAISY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ADELAIDE VIEIRA NAUE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SOUSA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PINTO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WILLYANE DE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KELLY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JOAQUIM GOVEIA DINIZ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MARTINS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MAYARA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JORDÃO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MARIA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FELIPE LOBATO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LÊDA SÁ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ALVES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ASEVÊDO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6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6A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6B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Edg54UceDRQRBug8EHOwL5yjqA==">AMUW2mU4Yr0wcZmm/qGjwif9mUFo9cxVLhATLZZYIMnkctkf8WwT+kQcGwAyX3O873u+6tiInlfbSdwBSatXgbKFZs74GDYXcNrzG4XovJbRMejTdYk7dv8=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2022-10-05T15:37:49-03:00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